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5D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>Includes scores through December 12, 2021.</w:t>
      </w:r>
    </w:p>
    <w:p w14:paraId="1E82386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4BB6E9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>Maximum Goal Differential = 7</w:t>
      </w:r>
    </w:p>
    <w:p w14:paraId="258D504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BCF56DD" w14:textId="45E1884C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gramStart"/>
      <w:r w:rsidRPr="004B4257">
        <w:rPr>
          <w:rFonts w:eastAsia="Times New Roman" w:cstheme="minorHAnsi"/>
          <w:color w:val="000000"/>
        </w:rPr>
        <w:t>RANK  TEAM</w:t>
      </w:r>
      <w:proofErr w:type="gramEnd"/>
      <w:r w:rsidRPr="004B4257">
        <w:rPr>
          <w:rFonts w:eastAsia="Times New Roman" w:cstheme="minorHAnsi"/>
          <w:color w:val="000000"/>
        </w:rPr>
        <w:t xml:space="preserve">                                                       W  L  T   &gt;4   </w:t>
      </w:r>
      <w:proofErr w:type="spellStart"/>
      <w:r w:rsidRPr="004B4257">
        <w:rPr>
          <w:rFonts w:eastAsia="Times New Roman" w:cstheme="minorHAnsi"/>
          <w:color w:val="000000"/>
        </w:rPr>
        <w:t>GmPerf</w:t>
      </w:r>
      <w:proofErr w:type="spellEnd"/>
      <w:r w:rsidRPr="004B4257">
        <w:rPr>
          <w:rFonts w:eastAsia="Times New Roman" w:cstheme="minorHAnsi"/>
          <w:color w:val="000000"/>
        </w:rPr>
        <w:t xml:space="preserve"> Sched  Total  Last5</w:t>
      </w:r>
    </w:p>
    <w:p w14:paraId="0C4440E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1,University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Massachusetts-Amherst,__________ 16  4  0,  0   2.5,   9.7,  12.26, 13.63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317B28C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2,Northeastern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  9  2  0,  0   2.1,   8.9,  11.03, 11.26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CD71C2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3,Boston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College,_______________________________ 10  4  1,  0   1.9,   7.9,   9.80,  7.91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2790D42A" w14:textId="52BA1B3D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4,Keene</w:t>
      </w:r>
      <w:proofErr w:type="gramEnd"/>
      <w:r w:rsidRPr="004B4257">
        <w:rPr>
          <w:rFonts w:eastAsia="Times New Roman" w:cstheme="minorHAnsi"/>
          <w:color w:val="000000"/>
        </w:rPr>
        <w:t xml:space="preserve"> State College,__________________________ 11  4  1,  0   1.2,   8.6,   9.75, 10.64 ,       </w:t>
      </w:r>
      <w:r w:rsidRPr="004B4257">
        <w:rPr>
          <w:rFonts w:eastAsia="Times New Roman" w:cstheme="minorHAnsi"/>
          <w:color w:val="000000"/>
        </w:rPr>
        <w:tab/>
        <w:t xml:space="preserve"> 5,Rensselaer Polytechnic Institute,_____________ 13  5  0,  0   1.6,   7.6,   9.17, 10.81 ,       </w:t>
      </w:r>
      <w:r w:rsidRPr="004B4257">
        <w:rPr>
          <w:rFonts w:eastAsia="Times New Roman" w:cstheme="minorHAnsi"/>
          <w:color w:val="000000"/>
        </w:rPr>
        <w:tab/>
        <w:t xml:space="preserve">            N</w:t>
      </w:r>
    </w:p>
    <w:p w14:paraId="7A280A8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New Hampshire,__________________  7  8  0,  0   0.2,   8.8,   8.98,  9.29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6D28AA8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7,Sacred</w:t>
      </w:r>
      <w:proofErr w:type="gramEnd"/>
      <w:r w:rsidRPr="004B4257">
        <w:rPr>
          <w:rFonts w:eastAsia="Times New Roman" w:cstheme="minorHAnsi"/>
          <w:color w:val="000000"/>
        </w:rPr>
        <w:t xml:space="preserve"> Heart University,______________________ 11  5  1,  0   1.6,   7.2,   8.79,  7.39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4C22834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8,Army</w:t>
      </w:r>
      <w:proofErr w:type="gramEnd"/>
      <w:r w:rsidRPr="004B4257">
        <w:rPr>
          <w:rFonts w:eastAsia="Times New Roman" w:cstheme="minorHAnsi"/>
          <w:color w:val="000000"/>
        </w:rPr>
        <w:t xml:space="preserve"> (West Point),____________________________  8  2  0,  0   2.1,   6.4,   8.53,  8.48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63127E2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9,Boston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5  7  1,  0  -0.8,   9.1,   8.28,  8.61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77F603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10,Bryant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7  5  3,  0   0.3,   7.8,   8.12,  8.86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4C9AC59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11,Merrimack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 10  6  0,  0   0.4,   7.7,   8.03,  7.10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689C1B9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12,Bentley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4  4  0,  0   0.8,   7.3,   8.02,  8.21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47DC080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13,College</w:t>
      </w:r>
      <w:proofErr w:type="gramEnd"/>
      <w:r w:rsidRPr="004B4257">
        <w:rPr>
          <w:rFonts w:eastAsia="Times New Roman" w:cstheme="minorHAnsi"/>
          <w:color w:val="000000"/>
        </w:rPr>
        <w:t xml:space="preserve"> of Holy Cross,________________________  6  8  0,  0  -0.6,   8.5,   7.83,  7.71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F2C3AD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14,Providence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  6 13  0,  0  -0.9,   8.6,   7.66,  6.11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3EDA75E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15,University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Vermont,________________________  6  5  1,  0   0.0,   7.6,   7.61,  6.32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DEA7F1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Connecticut,____________________  5  9  1,  0  -0.7,   7.8,   7.15,  5.18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81AF44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17,Clarkson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  8  7  0,  0   0.5,   6.7,   7.12,  6.45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D19BD28" w14:textId="357E1218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18,Westfield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  6  7  1,  0   0.9,   6.1,   6.94,  7.87 ,      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2F7A62F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19,Roger</w:t>
      </w:r>
      <w:proofErr w:type="gramEnd"/>
      <w:r w:rsidRPr="004B4257">
        <w:rPr>
          <w:rFonts w:eastAsia="Times New Roman" w:cstheme="minorHAnsi"/>
          <w:color w:val="000000"/>
        </w:rPr>
        <w:t xml:space="preserve"> Williams University,____________________  3  9  0,  0  -1.1,   7.6,   6.56,  6.57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532DFB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20,Norwich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3  8  0,  0  -1.9,   8.2,   6.25,  5.79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BBC53D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21,Saint</w:t>
      </w:r>
      <w:proofErr w:type="gramEnd"/>
      <w:r w:rsidRPr="004B4257">
        <w:rPr>
          <w:rFonts w:eastAsia="Times New Roman" w:cstheme="minorHAnsi"/>
          <w:color w:val="000000"/>
        </w:rPr>
        <w:t xml:space="preserve"> Anselm College,_________________________  3  7  2,  0  -1.6,   7.4,   5.82,  7.95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2E9C82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22,Connecticut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  5  1  0,  0   1.5,   4.3,   5.76,  6.17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6DAF967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23,Siena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College,________________________________  6 14  0,  0  -1.4,   6.7,   5.26,  5.32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42B61F1" w14:textId="17EC19D4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24,Central</w:t>
      </w:r>
      <w:proofErr w:type="gramEnd"/>
      <w:r w:rsidRPr="004B4257">
        <w:rPr>
          <w:rFonts w:eastAsia="Times New Roman" w:cstheme="minorHAnsi"/>
          <w:color w:val="000000"/>
        </w:rPr>
        <w:t xml:space="preserve"> Connecticut State University,_________  7  8  0,  0  -1.1,   6.2,   5.03,  3.56 ,       </w:t>
      </w:r>
      <w:r w:rsidRPr="004B4257">
        <w:rPr>
          <w:rFonts w:eastAsia="Times New Roman" w:cstheme="minorHAnsi"/>
          <w:color w:val="000000"/>
        </w:rPr>
        <w:tab/>
        <w:t xml:space="preserve">                 N</w:t>
      </w:r>
    </w:p>
    <w:p w14:paraId="0F591BD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25,Marist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College,_______________________________  4 10  0,  0  -2.4,   7.3,   4.88,  5.63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688CDC6B" w14:textId="42B77E51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Massachusetts-Lowell,___________  2  9  0,  0  -2.1,   6.9,   4.80,  4.21 ,       </w:t>
      </w:r>
      <w:r w:rsidRPr="004B4257">
        <w:rPr>
          <w:rFonts w:eastAsia="Times New Roman" w:cstheme="minorHAnsi"/>
          <w:color w:val="000000"/>
        </w:rPr>
        <w:tab/>
        <w:t xml:space="preserve">               N</w:t>
      </w:r>
    </w:p>
    <w:p w14:paraId="7EF0D74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27,Montclair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  2 12  0,  0  -2.6,   7.0,   4.34,  4.30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787E9F0B" w14:textId="2BCF0851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- 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Maine,__________________________  0  1  0,  0  -2.0,   6.3,   4.25,       ,    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2CA85F4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29,Suffolk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1  4  1,  0  -3.3,   6.8,   3.49,  3.88 ,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525D2C58" w14:textId="1B8A4D70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- 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Albany,_________________________  0  1  0,  0  -4.0,   6.1,   2.12,       ,       </w:t>
      </w:r>
      <w:r w:rsidRPr="004B4257">
        <w:rPr>
          <w:rFonts w:eastAsia="Times New Roman" w:cstheme="minorHAnsi"/>
          <w:color w:val="000000"/>
        </w:rPr>
        <w:tab/>
        <w:t xml:space="preserve">                  N</w:t>
      </w:r>
    </w:p>
    <w:p w14:paraId="5B7B1338" w14:textId="74F90D88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* ,Bridgewater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  0  2  0,  0  -4.5,   6.3,   1.85,       ,       </w:t>
      </w:r>
      <w:r w:rsidRPr="004B4257">
        <w:rPr>
          <w:rFonts w:eastAsia="Times New Roman" w:cstheme="minorHAnsi"/>
          <w:color w:val="000000"/>
        </w:rPr>
        <w:tab/>
        <w:t xml:space="preserve">                   N</w:t>
      </w:r>
    </w:p>
    <w:p w14:paraId="1B9D30B9" w14:textId="0455C261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32,Eastern</w:t>
      </w:r>
      <w:proofErr w:type="gramEnd"/>
      <w:r w:rsidRPr="004B4257">
        <w:rPr>
          <w:rFonts w:eastAsia="Times New Roman" w:cstheme="minorHAnsi"/>
          <w:color w:val="000000"/>
        </w:rPr>
        <w:t xml:space="preserve"> Connecticut State University,_________  0  6  0,  0  -3.8,   5.5,   1.67,  1.65 ,       </w:t>
      </w:r>
      <w:r w:rsidRPr="004B4257">
        <w:rPr>
          <w:rFonts w:eastAsia="Times New Roman" w:cstheme="minorHAnsi"/>
          <w:color w:val="000000"/>
        </w:rPr>
        <w:tab/>
        <w:t xml:space="preserve">                N</w:t>
      </w:r>
    </w:p>
    <w:p w14:paraId="7862F9D4" w14:textId="59EEAF09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* ,Mercyhurst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  0  2  0,  0  -4.5,   4.1,  -0.43,       ,          </w:t>
      </w:r>
      <w:r w:rsidRPr="004B4257">
        <w:rPr>
          <w:rFonts w:eastAsia="Times New Roman" w:cstheme="minorHAnsi"/>
          <w:color w:val="000000"/>
        </w:rPr>
        <w:tab/>
        <w:t>N</w:t>
      </w:r>
    </w:p>
    <w:p w14:paraId="081724F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342C55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847BFF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9413EA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B55469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B0C340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1CAFFD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ED6067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16C1DF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825808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AF0ECD1" w14:textId="0BC6793B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lastRenderedPageBreak/>
        <w:t>Southeast</w:t>
      </w:r>
    </w:p>
    <w:p w14:paraId="07BA01C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5E28F27" w14:textId="789B91F4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gramStart"/>
      <w:r w:rsidRPr="004B4257">
        <w:rPr>
          <w:rFonts w:eastAsia="Times New Roman" w:cstheme="minorHAnsi"/>
          <w:color w:val="000000"/>
        </w:rPr>
        <w:t>RANK  TEAM</w:t>
      </w:r>
      <w:proofErr w:type="gramEnd"/>
      <w:r w:rsidRPr="004B4257">
        <w:rPr>
          <w:rFonts w:eastAsia="Times New Roman" w:cstheme="minorHAnsi"/>
          <w:color w:val="000000"/>
        </w:rPr>
        <w:t xml:space="preserve">                                                            W  L  T   &gt;4   </w:t>
      </w:r>
      <w:proofErr w:type="spellStart"/>
      <w:r w:rsidRPr="004B4257">
        <w:rPr>
          <w:rFonts w:eastAsia="Times New Roman" w:cstheme="minorHAnsi"/>
          <w:color w:val="000000"/>
        </w:rPr>
        <w:t>GmPerf</w:t>
      </w:r>
      <w:proofErr w:type="spellEnd"/>
      <w:r w:rsidRPr="004B4257">
        <w:rPr>
          <w:rFonts w:eastAsia="Times New Roman" w:cstheme="minorHAnsi"/>
          <w:color w:val="000000"/>
        </w:rPr>
        <w:t xml:space="preserve"> Sched  Total  Last5</w:t>
      </w:r>
    </w:p>
    <w:p w14:paraId="45696C9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1,Liberty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15  2  0,  0   2.1,  11.3,  13.40, 13.31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876EF28" w14:textId="126CFD0B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2,North</w:t>
      </w:r>
      <w:proofErr w:type="gramEnd"/>
      <w:r w:rsidRPr="004B4257">
        <w:rPr>
          <w:rFonts w:eastAsia="Times New Roman" w:cstheme="minorHAnsi"/>
          <w:color w:val="000000"/>
        </w:rPr>
        <w:t xml:space="preserve"> Carolina State University,______________ 18  0  0,  0   4.8,   8.4,  13.24, 13.01 ,  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5C1D4B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3,Florida</w:t>
      </w:r>
      <w:proofErr w:type="gramEnd"/>
      <w:r w:rsidRPr="004B4257">
        <w:rPr>
          <w:rFonts w:eastAsia="Times New Roman" w:cstheme="minorHAnsi"/>
          <w:color w:val="000000"/>
        </w:rPr>
        <w:t xml:space="preserve"> Gulf Coast University,________________ 14  4  0,  0   1.9,  10.5,  12.37, 12.78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80AE5D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4,Miami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 16  3  0,  0   3.5,   8.3,  11.79, 11.97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52170F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5,Rowan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 11  6  0,  0   2.2,   9.0,  11.19, 11.30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EF8266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6,Penn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University,________________________  9  3  0,  0   1.8,   9.1,  10.93, 10.28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0E6E3E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7,University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Kentucky,_______________________ 10  6  0,  0   2.2,   8.5,  10.73,  9.89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A455FBA" w14:textId="27133DB7" w:rsidR="004B4257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Delaware,_______________________ 11  6  1,  0   1.6,   8.9,  10.54, 11.00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5ADE4A2" w14:textId="1BEAD97A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9,Indiana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10  6  1,  0   1.0,   8.9,   9.88, 11.52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4B28D0FD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10,Virginia</w:t>
      </w:r>
      <w:proofErr w:type="gramEnd"/>
      <w:r w:rsidRPr="004B4257">
        <w:rPr>
          <w:rFonts w:eastAsia="Times New Roman" w:cstheme="minorHAnsi"/>
          <w:color w:val="000000"/>
        </w:rPr>
        <w:t xml:space="preserve"> Tech,________________________________ 12  3  1,  0   2.6,   7.2,   9.80,  9.91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7E64998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11,Rider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 14  3  1,  0   2.5,   7.2,   9.74,  9.37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8A23FE8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12,Ohio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University,________________________  7  4  0,  0   1.3,   8.2,   9.48,  8.45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637A9280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13,University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Cincinnati,_____________________  4 10  2,  0  -1.1,  10.5,   9.37,  9.78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05335ED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14,University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North Carolina-Chapel Hill,_____  6  5  0,  0   1.1,   8.2,   9.31,  9.74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4348C7D9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15,University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Michigan,_______________________ 12  9  0,  0   0.3,   8.2,   8.56,  9.42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A27A852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Louisville,_____________________ 11  7  3,  0   0.1,   8.3,   8.40,  8.64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3E713F7C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17,Ohio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University,______________________________ 10  7  0,  0   0.3,   7.9,   8.14,  8.05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99D4EE4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Pennsylvania,___________________ 11  1  1,  0   2.7,   5.0,   7.65,  6.61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42E8484F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19,University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North Carolina-Wilmington,______  6  6  1,  0  -0.6,   8.2,   7.55,  7.46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642AE37A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20,University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Maryland,_______________________  4  7  1,  0  -2.1,   9.2,   7.07,  8.06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C65A4EC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21,Millersville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  8  4  0,  0   2.4,   4.6,   7.00,  8.16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4274D743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22,Bowling</w:t>
      </w:r>
      <w:proofErr w:type="gramEnd"/>
      <w:r w:rsidRPr="004B4257">
        <w:rPr>
          <w:rFonts w:eastAsia="Times New Roman" w:cstheme="minorHAnsi"/>
          <w:color w:val="000000"/>
        </w:rPr>
        <w:t xml:space="preserve"> Green State University,_______________  7 12  1,  0  -1.7,   8.4,   6.72,  6.49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77303E7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23,Seton</w:t>
      </w:r>
      <w:proofErr w:type="gramEnd"/>
      <w:r w:rsidRPr="004B4257">
        <w:rPr>
          <w:rFonts w:eastAsia="Times New Roman" w:cstheme="minorHAnsi"/>
          <w:color w:val="000000"/>
        </w:rPr>
        <w:t xml:space="preserve"> Hall University,________________________  9  2  0,  0   2.8,   3.7,   6.55,  7.00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3269713D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24,Wake</w:t>
      </w:r>
      <w:proofErr w:type="gramEnd"/>
      <w:r w:rsidRPr="004B4257">
        <w:rPr>
          <w:rFonts w:eastAsia="Times New Roman" w:cstheme="minorHAnsi"/>
          <w:color w:val="000000"/>
        </w:rPr>
        <w:t xml:space="preserve"> Forest University,_______________________  1  2  0,  0  -0.3,   6.8,   6.49,      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229ED1B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25,Georgetown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  4  3  0,  0   0.6,   5.9,   6.44,  7.28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6D79E445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26,Stevenson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1 11  1,  0  -3.5,   9.8,   6.23,  8.00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837257F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27,West</w:t>
      </w:r>
      <w:proofErr w:type="gramEnd"/>
      <w:r w:rsidRPr="004B4257">
        <w:rPr>
          <w:rFonts w:eastAsia="Times New Roman" w:cstheme="minorHAnsi"/>
          <w:color w:val="000000"/>
        </w:rPr>
        <w:t xml:space="preserve"> Virginia University,_____________________  5  6  0,  0   0.2,   6.0,   6.23,  6.84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6A671D8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28,George</w:t>
      </w:r>
      <w:proofErr w:type="gramEnd"/>
      <w:r w:rsidRPr="004B4257">
        <w:rPr>
          <w:rFonts w:eastAsia="Times New Roman" w:cstheme="minorHAnsi"/>
          <w:color w:val="000000"/>
        </w:rPr>
        <w:t xml:space="preserve"> Washington University,_________________  4  5  0,  0  -1.7,   7.8,   6.14,  5.82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6A6A5D48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29,Drexel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5 10  0,  0  -1.5,   7.7,   6.12,  5.49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D899011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30,Stockton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  7  8  1,  0   0.2,   5.9,   6.05,  6.61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16887C8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31,The</w:t>
      </w:r>
      <w:proofErr w:type="gramEnd"/>
      <w:r w:rsidRPr="004B4257">
        <w:rPr>
          <w:rFonts w:eastAsia="Times New Roman" w:cstheme="minorHAnsi"/>
          <w:color w:val="000000"/>
        </w:rPr>
        <w:t xml:space="preserve"> College of New Jersey,____________________  5  5  1,  0   0.5,   5.4,   5.99,  6.56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22DF8EB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32,University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Virginia,_______________________  1  4  0,  0  -1.6,   7.5,   5.88,  5.88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48B3338D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33,Saint</w:t>
      </w:r>
      <w:proofErr w:type="gramEnd"/>
      <w:r w:rsidRPr="004B4257">
        <w:rPr>
          <w:rFonts w:eastAsia="Times New Roman" w:cstheme="minorHAnsi"/>
          <w:color w:val="000000"/>
        </w:rPr>
        <w:t xml:space="preserve"> </w:t>
      </w:r>
      <w:proofErr w:type="spellStart"/>
      <w:r w:rsidRPr="004B4257">
        <w:rPr>
          <w:rFonts w:eastAsia="Times New Roman" w:cstheme="minorHAnsi"/>
          <w:color w:val="000000"/>
        </w:rPr>
        <w:t>Josephs</w:t>
      </w:r>
      <w:proofErr w:type="spellEnd"/>
      <w:r w:rsidRPr="004B4257">
        <w:rPr>
          <w:rFonts w:eastAsia="Times New Roman" w:cstheme="minorHAnsi"/>
          <w:color w:val="000000"/>
        </w:rPr>
        <w:t xml:space="preserve"> University,_____________________  3  6  0,  0  -1.7,   7.5,   5.83,  4.86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DCD7C72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34,Denison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9  9  0,  0  -0.2,   6.0,   5.82,  4.89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6F2BDB2E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35,Bryn</w:t>
      </w:r>
      <w:proofErr w:type="gramEnd"/>
      <w:r w:rsidRPr="004B4257">
        <w:rPr>
          <w:rFonts w:eastAsia="Times New Roman" w:cstheme="minorHAnsi"/>
          <w:color w:val="000000"/>
        </w:rPr>
        <w:t xml:space="preserve"> </w:t>
      </w:r>
      <w:proofErr w:type="spellStart"/>
      <w:r w:rsidRPr="004B4257">
        <w:rPr>
          <w:rFonts w:eastAsia="Times New Roman" w:cstheme="minorHAnsi"/>
          <w:color w:val="000000"/>
        </w:rPr>
        <w:t>Athyn</w:t>
      </w:r>
      <w:proofErr w:type="spellEnd"/>
      <w:r w:rsidRPr="004B4257">
        <w:rPr>
          <w:rFonts w:eastAsia="Times New Roman" w:cstheme="minorHAnsi"/>
          <w:color w:val="000000"/>
        </w:rPr>
        <w:t xml:space="preserve"> College,___________________________  7  3  0,  0   0.6,   5.1,   5.68,  4.76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08475A4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Dayton,_________________________  3 13  1,  0  -2.5,   7.8,   5.27,  6.24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4A1C6DA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37,Xavier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2 13  0,  0  -3.3,   8.3,   4.98,  2.56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D5694D3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38,Rutgers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4  6  0,  0   0.1,   4.8,   4.86,  3.78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7D986327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39,University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Akron,__________________________  4  7  0,  0  -1.4,   5.4,   4.07,  3.89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A20BCC9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40,University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Scranton,_______________________  4  6  0,  0  -1.7,   5.6,   3.93,  4.69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34F76155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41,Elon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University,______________________________  4  6  1,  0  -2.0,   5.6,   3.61,  3.05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15DCC74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42,James</w:t>
      </w:r>
      <w:proofErr w:type="gramEnd"/>
      <w:r w:rsidRPr="004B4257">
        <w:rPr>
          <w:rFonts w:eastAsia="Times New Roman" w:cstheme="minorHAnsi"/>
          <w:color w:val="000000"/>
        </w:rPr>
        <w:t xml:space="preserve"> Madison University,_____________________  0  5  0,  0  -2.8,   6.4,   3.57,  3.57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679380F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* ,Duke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University,______________________________  0  1  1,  0  -0.5,   3.6,   3.11,      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36880F4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44,Princeton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1  8  0,  0  -3.3,   5.4,   2.02,  2.55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5B27BA86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45,University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Richmond,_______________________  0  7  0,  0  -4.6,   6.3,   1.76,  2.50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E2B9520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lastRenderedPageBreak/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46,New</w:t>
      </w:r>
      <w:proofErr w:type="gramEnd"/>
      <w:r w:rsidRPr="004B4257">
        <w:rPr>
          <w:rFonts w:eastAsia="Times New Roman" w:cstheme="minorHAnsi"/>
          <w:color w:val="000000"/>
        </w:rPr>
        <w:t xml:space="preserve"> Jersey Institute of Technology,___________  3  7  0,  0  -3.2,   4.8,   1.60,  2.38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0904BC6D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47,West</w:t>
      </w:r>
      <w:proofErr w:type="gramEnd"/>
      <w:r w:rsidRPr="004B4257">
        <w:rPr>
          <w:rFonts w:eastAsia="Times New Roman" w:cstheme="minorHAnsi"/>
          <w:color w:val="000000"/>
        </w:rPr>
        <w:t xml:space="preserve"> Chester University,______________________  0  8  0,  0  -4.3,   5.8,   1.52,  0.53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15BD663C" w14:textId="77777777" w:rsidR="004B4257" w:rsidRPr="004B4257" w:rsidRDefault="004B4257" w:rsidP="004B4257">
      <w:pPr>
        <w:spacing w:after="0" w:line="240" w:lineRule="auto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48,Monmouth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  1  7  0,  0  -3.6,   3.9,   0.24, -0.60 ,       </w:t>
      </w:r>
      <w:r w:rsidRPr="004B4257">
        <w:rPr>
          <w:rFonts w:eastAsia="Times New Roman" w:cstheme="minorHAnsi"/>
          <w:color w:val="000000"/>
        </w:rPr>
        <w:tab/>
        <w:t>S</w:t>
      </w:r>
    </w:p>
    <w:p w14:paraId="283357B8" w14:textId="77777777" w:rsidR="004B4257" w:rsidRPr="004B4257" w:rsidRDefault="004B4257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E6F4AA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890A88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E7BA06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F9F89E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C0ED64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57220E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4B9FE7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76AFEB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172E7D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B8ADD7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9B8BFC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948142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4CFDF4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230ACF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285A5F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662FA6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D3A44F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0EB621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C8B126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7089DE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3E7D6B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BE630E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476C63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8AD8F9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403AE1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35598D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288329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A60ECC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A301A2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6B450A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F9EF1D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86046D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A27D20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125CDA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0E8918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E1E7B3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D4B533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66F501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7369E1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E9BB20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3436F0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F1F19B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91BC6A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E7D4CC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915060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C82AFD3" w14:textId="37F7D0E0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>Central</w:t>
      </w:r>
    </w:p>
    <w:p w14:paraId="2CA0098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29AF5D0" w14:textId="48C44088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gramStart"/>
      <w:r w:rsidRPr="004B4257">
        <w:rPr>
          <w:rFonts w:eastAsia="Times New Roman" w:cstheme="minorHAnsi"/>
          <w:color w:val="000000"/>
        </w:rPr>
        <w:t>RANK  TEAM</w:t>
      </w:r>
      <w:proofErr w:type="gramEnd"/>
      <w:r w:rsidRPr="004B4257">
        <w:rPr>
          <w:rFonts w:eastAsia="Times New Roman" w:cstheme="minorHAnsi"/>
          <w:color w:val="000000"/>
        </w:rPr>
        <w:t xml:space="preserve">                                                                   W  L  T   &gt;4   </w:t>
      </w:r>
      <w:proofErr w:type="spellStart"/>
      <w:r w:rsidRPr="004B4257">
        <w:rPr>
          <w:rFonts w:eastAsia="Times New Roman" w:cstheme="minorHAnsi"/>
          <w:color w:val="000000"/>
        </w:rPr>
        <w:t>GmPerf</w:t>
      </w:r>
      <w:proofErr w:type="spellEnd"/>
      <w:r w:rsidRPr="004B4257">
        <w:rPr>
          <w:rFonts w:eastAsia="Times New Roman" w:cstheme="minorHAnsi"/>
          <w:color w:val="000000"/>
        </w:rPr>
        <w:t xml:space="preserve"> Sched  Total  Last5</w:t>
      </w:r>
    </w:p>
    <w:p w14:paraId="4961BFC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1,Lindenwood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 13  4  1,  0   2.6,  10.6,  13.12, 13.87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60782F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2,Iowa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University,________________________ 11  3  0,  0   2.4,  10.0,  12.31, 12.29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938551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3,Gustavus</w:t>
      </w:r>
      <w:proofErr w:type="gramEnd"/>
      <w:r w:rsidRPr="004B4257">
        <w:rPr>
          <w:rFonts w:eastAsia="Times New Roman" w:cstheme="minorHAnsi"/>
          <w:color w:val="000000"/>
        </w:rPr>
        <w:t xml:space="preserve"> Adolphus College,____________________  9  1  0,  0   3.9,   8.3,  12.22, 12.08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125038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4,Marian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7  2  1,  0   2.3,   9.4,  11.67, 11.45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340570B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5,Trine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  9  8  0,  0   1.6,   9.7,  11.28, 10.21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FC2F81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6,Sault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College,________________________________  4  1  0,  0   1.8,   9.3,  11.06, 11.06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05B3BC9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7,Michigan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 14  3  0,  0   2.6,   8.2,  10.77, 10.72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B56652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Minnesota,______________________ 16  3  1,  0   3.4,   7.1,  10.48,  9.10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1C72D4B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9,University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Saint Thomas,___________________  7  8  0,  0   0.2,  10.2,  10.38, 10.84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C576AF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10,Bradley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12  8  0,  0   1.6,   8.7,  10.23, 11.25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0B0451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11,University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Wisconsin,______________________ 12  5  2,  0   1.5,   8.5,   9.96,  9.81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556C9BC" w14:textId="445D873A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12,University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Wisconsin-</w:t>
      </w:r>
      <w:proofErr w:type="spellStart"/>
      <w:r w:rsidRPr="004B4257">
        <w:rPr>
          <w:rFonts w:eastAsia="Times New Roman" w:cstheme="minorHAnsi"/>
          <w:color w:val="000000"/>
        </w:rPr>
        <w:t>Eau</w:t>
      </w:r>
      <w:proofErr w:type="spellEnd"/>
      <w:r w:rsidRPr="004B4257">
        <w:rPr>
          <w:rFonts w:eastAsia="Times New Roman" w:cstheme="minorHAnsi"/>
          <w:color w:val="000000"/>
        </w:rPr>
        <w:t xml:space="preserve"> Claire,___________ 11  1  2,  0   1.6,   8.3,   9.91, 11.15 ,       </w:t>
      </w:r>
      <w:r w:rsidRPr="004B4257">
        <w:rPr>
          <w:rFonts w:eastAsia="Times New Roman" w:cstheme="minorHAnsi"/>
          <w:color w:val="000000"/>
        </w:rPr>
        <w:tab/>
        <w:t xml:space="preserve">                   C</w:t>
      </w:r>
    </w:p>
    <w:p w14:paraId="2D86175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13,University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Iowa,___________________________  6  4  0,  0   0.3,   9.3,   9.59,  8.39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0C3A9A4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14,Marquette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6  3  1,  0   2.9,   6.7,   9.57,  8.69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3F3E8E8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15,Maryville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11  4  2,  0   2.5,   6.9,   9.44,  8.64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DEEDC55" w14:textId="39576872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Minnesota-Crookston,____________  7  5  2,  0   0.4,   8.8,   9.19,  9.59 ,  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F879C6B" w14:textId="02E3A923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17,Concordia</w:t>
      </w:r>
      <w:proofErr w:type="gramEnd"/>
      <w:r w:rsidRPr="004B4257">
        <w:rPr>
          <w:rFonts w:eastAsia="Times New Roman" w:cstheme="minorHAnsi"/>
          <w:color w:val="000000"/>
        </w:rPr>
        <w:t xml:space="preserve"> University of Wisconsin,____________  6  8  1,  0   0.3,   8.7,   9.08,  7.96 ,       </w:t>
      </w:r>
      <w:r w:rsidRPr="004B4257">
        <w:rPr>
          <w:rFonts w:eastAsia="Times New Roman" w:cstheme="minorHAnsi"/>
          <w:color w:val="000000"/>
        </w:rPr>
        <w:tab/>
        <w:t xml:space="preserve">                  C</w:t>
      </w:r>
    </w:p>
    <w:p w14:paraId="0088922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Jamestown,______________________  6  8  0,  0  -0.5,   9.6,   9.07,  9.74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125BE7D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19,Davenport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6  8  0,  0  -1.6,  10.6,   9.00,  7.94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6AD9FEB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20,DePaul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6  6  1,  0  -0.5,   9.4,   8.84,  9.55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80EA9FC" w14:textId="3A2D5B74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21,Illinois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 13  5  1,  0   1.6,   7.2,   8.83,  7.79 ,       </w:t>
      </w:r>
      <w:r w:rsidRPr="004B4257">
        <w:rPr>
          <w:rFonts w:eastAsia="Times New Roman" w:cstheme="minorHAnsi"/>
          <w:color w:val="000000"/>
        </w:rPr>
        <w:tab/>
        <w:t xml:space="preserve">                 C</w:t>
      </w:r>
    </w:p>
    <w:p w14:paraId="759BFA7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22,Adrian</w:t>
      </w:r>
      <w:proofErr w:type="gramEnd"/>
      <w:r w:rsidRPr="004B4257">
        <w:rPr>
          <w:rFonts w:eastAsia="Times New Roman" w:cstheme="minorHAnsi"/>
          <w:color w:val="000000"/>
        </w:rPr>
        <w:t xml:space="preserve"> College,_______________________________ 10  5  0,  0   1.7,   7.0,   8.70,  6.58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BE3AF5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23,Minnesota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University-Mankato,___________  5  4  1,  0  -0.4,   9.0,   8.58,  8.27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68CAAB3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24,Aurora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2  3  0,  0   0.0,   8.2,   8.23,  8.23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2166A1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25,Lake</w:t>
      </w:r>
      <w:proofErr w:type="gramEnd"/>
      <w:r w:rsidRPr="004B4257">
        <w:rPr>
          <w:rFonts w:eastAsia="Times New Roman" w:cstheme="minorHAnsi"/>
          <w:color w:val="000000"/>
        </w:rPr>
        <w:t xml:space="preserve"> Superior State University,_______________  6 11  0,  0  -0.7,   8.6,   7.92, 11.12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0F1C94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Minnesota-Duluth,_______________  2  8  0,  0  -1.8,   9.3,   7.54,  8.23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06C39478" w14:textId="175EBB82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27,Southern</w:t>
      </w:r>
      <w:proofErr w:type="gramEnd"/>
      <w:r w:rsidRPr="004B4257">
        <w:rPr>
          <w:rFonts w:eastAsia="Times New Roman" w:cstheme="minorHAnsi"/>
          <w:color w:val="000000"/>
        </w:rPr>
        <w:t xml:space="preserve"> Illinois University-Edwardsville,____  3  7  1,  0  -1.5,   8.8,   7.26,  7.97 ,       </w:t>
      </w:r>
      <w:r w:rsidRPr="004B4257">
        <w:rPr>
          <w:rFonts w:eastAsia="Times New Roman" w:cstheme="minorHAnsi"/>
          <w:color w:val="000000"/>
        </w:rPr>
        <w:tab/>
        <w:t xml:space="preserve">                    C</w:t>
      </w:r>
    </w:p>
    <w:p w14:paraId="182373D2" w14:textId="7551D095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28,Saint</w:t>
      </w:r>
      <w:proofErr w:type="gramEnd"/>
      <w:r w:rsidRPr="004B4257">
        <w:rPr>
          <w:rFonts w:eastAsia="Times New Roman" w:cstheme="minorHAnsi"/>
          <w:color w:val="000000"/>
        </w:rPr>
        <w:t xml:space="preserve"> Cloud State University,_________________  7  7  2,  0  -0.6,   7.7,   7.12,  7.63 ,     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31F09E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29,Saint</w:t>
      </w:r>
      <w:proofErr w:type="gramEnd"/>
      <w:r w:rsidRPr="004B4257">
        <w:rPr>
          <w:rFonts w:eastAsia="Times New Roman" w:cstheme="minorHAnsi"/>
          <w:color w:val="000000"/>
        </w:rPr>
        <w:t xml:space="preserve"> Louis University,_______________________  5 15  1,  0  -2.3,   9.4,   7.09,  6.98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8CC52E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30,Purdue</w:t>
      </w:r>
      <w:proofErr w:type="gramEnd"/>
      <w:r w:rsidRPr="004B4257">
        <w:rPr>
          <w:rFonts w:eastAsia="Times New Roman" w:cstheme="minorHAnsi"/>
          <w:color w:val="000000"/>
        </w:rPr>
        <w:t xml:space="preserve"> University-Northwest,__________________  6  9  1,  0  -0.1,   7.0,   6.92,  8.03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195ACFB" w14:textId="7F44ECE9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31,Michigan</w:t>
      </w:r>
      <w:proofErr w:type="gramEnd"/>
      <w:r w:rsidRPr="004B4257">
        <w:rPr>
          <w:rFonts w:eastAsia="Times New Roman" w:cstheme="minorHAnsi"/>
          <w:color w:val="000000"/>
        </w:rPr>
        <w:t xml:space="preserve"> Technological Institute,_____________  3  4  0,  0  -0.6,   7.5,   6.90,  6.91 ,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7619E83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32,McKendree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5  7  0,  0  -2.2,   9.1,   6.86,  6.84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AEF117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33,Central</w:t>
      </w:r>
      <w:proofErr w:type="gramEnd"/>
      <w:r w:rsidRPr="004B4257">
        <w:rPr>
          <w:rFonts w:eastAsia="Times New Roman" w:cstheme="minorHAnsi"/>
          <w:color w:val="000000"/>
        </w:rPr>
        <w:t xml:space="preserve"> Michigan University,__________________  6 16  0,  0  -1.5,   7.9,   6.40,  6.68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07E3A7B" w14:textId="078931BC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34,University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Illinois,_______________________  2 14  0,  0  -2.6,   8.7,   6.14,  4.01 ,  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5964D4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35,Saint</w:t>
      </w:r>
      <w:proofErr w:type="gramEnd"/>
      <w:r w:rsidRPr="004B4257">
        <w:rPr>
          <w:rFonts w:eastAsia="Times New Roman" w:cstheme="minorHAnsi"/>
          <w:color w:val="000000"/>
        </w:rPr>
        <w:t xml:space="preserve"> </w:t>
      </w:r>
      <w:proofErr w:type="spellStart"/>
      <w:r w:rsidRPr="004B4257">
        <w:rPr>
          <w:rFonts w:eastAsia="Times New Roman" w:cstheme="minorHAnsi"/>
          <w:color w:val="000000"/>
        </w:rPr>
        <w:t>Johns</w:t>
      </w:r>
      <w:proofErr w:type="spellEnd"/>
      <w:r w:rsidRPr="004B4257">
        <w:rPr>
          <w:rFonts w:eastAsia="Times New Roman" w:cstheme="minorHAnsi"/>
          <w:color w:val="000000"/>
        </w:rPr>
        <w:t xml:space="preserve"> University,_______________________  3  6  0,  0  -1.2,   7.3,   6.04,  6.24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121ECF3F" w14:textId="3545B35E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36,North</w:t>
      </w:r>
      <w:proofErr w:type="gramEnd"/>
      <w:r w:rsidRPr="004B4257">
        <w:rPr>
          <w:rFonts w:eastAsia="Times New Roman" w:cstheme="minorHAnsi"/>
          <w:color w:val="000000"/>
        </w:rPr>
        <w:t xml:space="preserve"> Dakota State University,________________  4  7  2,  0  -1.2,   7.3,   6.02,  4.96 ,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301577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37,Northern</w:t>
      </w:r>
      <w:proofErr w:type="gramEnd"/>
      <w:r w:rsidRPr="004B4257">
        <w:rPr>
          <w:rFonts w:eastAsia="Times New Roman" w:cstheme="minorHAnsi"/>
          <w:color w:val="000000"/>
        </w:rPr>
        <w:t xml:space="preserve"> Michigan University,_________________  3  4  0,  0  -0.3,   6.1,   5.84,  5.52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5843C5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38,Lewis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University,_____________________________  3 13  0,  0  -2.2,   8.1,   5.83,  5.22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D0B37C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39,Winona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  2 10  0,  0  -2.8,   8.4,   5.56,  5.22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1267E89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40,University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North Dakota,___________________  0 11  1,  0  -3.8,   9.0,   5.18,  5.66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3753E3FE" w14:textId="0CD94F05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41,Finlandia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1  2  0,  0  -2.0,   6.5,   4.55,       ,     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85E6503" w14:textId="2AED6613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42,Saint</w:t>
      </w:r>
      <w:proofErr w:type="gramEnd"/>
      <w:r w:rsidRPr="004B4257">
        <w:rPr>
          <w:rFonts w:eastAsia="Times New Roman" w:cstheme="minorHAnsi"/>
          <w:color w:val="000000"/>
        </w:rPr>
        <w:t xml:space="preserve"> Norbert College,________________________  1  3  0,  0  -3.2,   7.6,   4.33,       ,       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4855E07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43,Indiana</w:t>
      </w:r>
      <w:proofErr w:type="gramEnd"/>
      <w:r w:rsidRPr="004B4257">
        <w:rPr>
          <w:rFonts w:eastAsia="Times New Roman" w:cstheme="minorHAnsi"/>
          <w:color w:val="000000"/>
        </w:rPr>
        <w:t xml:space="preserve"> Tech,_________________________________  0 12  2,  0  -4.0,   8.1,   4.12,  4.89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2191B7F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44,Bethel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University,____________________________  2  5  1,  0  -2.0,   5.9,   3.88,  4.16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6E4B13B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lastRenderedPageBreak/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45,University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Wisconsin-Oshkosh,______________  1  4  0,  0  -4.4,   8.1,   3.68,  3.68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1400190" w14:textId="2407150D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* ,Bemidji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  0  2  0,  0  -7.0,  10.5,   3.48,       ,       </w:t>
      </w:r>
      <w:r w:rsidRPr="004B4257">
        <w:rPr>
          <w:rFonts w:eastAsia="Times New Roman" w:cstheme="minorHAnsi"/>
          <w:color w:val="000000"/>
        </w:rPr>
        <w:tab/>
        <w:t xml:space="preserve">                   C</w:t>
      </w:r>
    </w:p>
    <w:p w14:paraId="1F88C01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47,Roosevelt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  0  8  0,  0  -6.3,   7.7,   1.43,  0.90 ,       </w:t>
      </w:r>
      <w:r w:rsidRPr="004B4257">
        <w:rPr>
          <w:rFonts w:eastAsia="Times New Roman" w:cstheme="minorHAnsi"/>
          <w:color w:val="000000"/>
        </w:rPr>
        <w:tab/>
        <w:t>C</w:t>
      </w:r>
    </w:p>
    <w:p w14:paraId="5C3CFBFB" w14:textId="0595C73E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- ,Minnesota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University-Moorhead,__________  0  1  0,  0  -7.0,   8.1,   1.09,       ,       </w:t>
      </w:r>
      <w:r w:rsidRPr="004B4257">
        <w:rPr>
          <w:rFonts w:eastAsia="Times New Roman" w:cstheme="minorHAnsi"/>
          <w:color w:val="000000"/>
        </w:rPr>
        <w:tab/>
        <w:t xml:space="preserve">                    C</w:t>
      </w:r>
    </w:p>
    <w:p w14:paraId="2A9BA1A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6170D1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C72D79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91FE11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0C226B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C8814D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CB961D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3A22AF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EBEE9F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D0F95F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8106EA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B1FF2A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3F090C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7CEAB0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6BE6DD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A8FEE3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5DD219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D74E50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6A0A60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FBE843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B58DCA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C62966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552E9E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BA9D39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D02E4A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A34C64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FB1639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A154DC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DC30FD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101938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06CD91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9F4FFF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B191D1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3CFCD9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CD726F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C725AF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5991013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9569B5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2E0882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32AF85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24F144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3C1594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F67CA5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3145930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1EC89FD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F964D5B" w14:textId="0F21CD2B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>West</w:t>
      </w:r>
    </w:p>
    <w:p w14:paraId="342257E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493FDF5" w14:textId="02C1CB41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gramStart"/>
      <w:r w:rsidRPr="004B4257">
        <w:rPr>
          <w:rFonts w:eastAsia="Times New Roman" w:cstheme="minorHAnsi"/>
          <w:color w:val="000000"/>
        </w:rPr>
        <w:t>RANK  TEAM</w:t>
      </w:r>
      <w:proofErr w:type="gramEnd"/>
      <w:r w:rsidRPr="004B4257">
        <w:rPr>
          <w:rFonts w:eastAsia="Times New Roman" w:cstheme="minorHAnsi"/>
          <w:color w:val="000000"/>
        </w:rPr>
        <w:t xml:space="preserve">                                                                             W  L  T   &gt;4   </w:t>
      </w:r>
      <w:proofErr w:type="spellStart"/>
      <w:r w:rsidRPr="004B4257">
        <w:rPr>
          <w:rFonts w:eastAsia="Times New Roman" w:cstheme="minorHAnsi"/>
          <w:color w:val="000000"/>
        </w:rPr>
        <w:t>GmPerf</w:t>
      </w:r>
      <w:proofErr w:type="spellEnd"/>
      <w:r w:rsidRPr="004B4257">
        <w:rPr>
          <w:rFonts w:eastAsia="Times New Roman" w:cstheme="minorHAnsi"/>
          <w:color w:val="000000"/>
        </w:rPr>
        <w:t xml:space="preserve"> Sched  Total  Last5</w:t>
      </w:r>
    </w:p>
    <w:p w14:paraId="1449E7F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1,University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Mary,___________________________ 19  2  2,  0   3.2,  10.8,  13.96, 12.98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25595D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2,Dakota</w:t>
      </w:r>
      <w:proofErr w:type="gramEnd"/>
      <w:r w:rsidRPr="004B4257">
        <w:rPr>
          <w:rFonts w:eastAsia="Times New Roman" w:cstheme="minorHAnsi"/>
          <w:color w:val="000000"/>
        </w:rPr>
        <w:t xml:space="preserve"> College-Bottineau,_____________________  6  3  1,  0   1.1,  10.3,  11.36, 10.70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863785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3,University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Providence,_____________________  5  3  1,  0   1.3,   8.1,   9.45,  9.11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B0D2E1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4,University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Denver,_________________________ 10  0  0,  0   3.8,   5.0,   8.83,  9.14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3AD61C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5,Montana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 14  7  0,  0   1.6,   7.1,   8.63,  9.26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D8CBED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Oregon,_________________________ 11  1  0,  0   3.2,   5.2,   8.43,  7.67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B8357F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7,University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California-Los Angeles,_________ 10  1  0,  0   5.4,   3.1,   8.42,  9.61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08D2686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8,San</w:t>
      </w:r>
      <w:proofErr w:type="gramEnd"/>
      <w:r w:rsidRPr="004B4257">
        <w:rPr>
          <w:rFonts w:eastAsia="Times New Roman" w:cstheme="minorHAnsi"/>
          <w:color w:val="000000"/>
        </w:rPr>
        <w:t xml:space="preserve"> Diego State University,___________________  9  3  0,  0   3.6,   4.8,   8.35,  8.11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0AFB66A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 </w:t>
      </w:r>
      <w:proofErr w:type="gramStart"/>
      <w:r w:rsidRPr="004B4257">
        <w:rPr>
          <w:rFonts w:eastAsia="Times New Roman" w:cstheme="minorHAnsi"/>
          <w:color w:val="000000"/>
        </w:rPr>
        <w:t>9,Weber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 17  3  2,  0   3.0,   5.3,   8.29, 10.69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99DA91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10,Metropolitan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University-Denver,_________ 10  4  0,  0   2.1,   6.1,   8.20,  8.51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06DFAA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11,Williston</w:t>
      </w:r>
      <w:proofErr w:type="gramEnd"/>
      <w:r w:rsidRPr="004B4257">
        <w:rPr>
          <w:rFonts w:eastAsia="Times New Roman" w:cstheme="minorHAnsi"/>
          <w:color w:val="000000"/>
        </w:rPr>
        <w:t xml:space="preserve"> State College,______________________  7 11  0,  0  -0.5,   8.6,   8.09,  8.29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635C43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12,Brigham</w:t>
      </w:r>
      <w:proofErr w:type="gramEnd"/>
      <w:r w:rsidRPr="004B4257">
        <w:rPr>
          <w:rFonts w:eastAsia="Times New Roman" w:cstheme="minorHAnsi"/>
          <w:color w:val="000000"/>
        </w:rPr>
        <w:t xml:space="preserve"> Young University,_____________________ 12  6  1,  0   2.0,   5.9,   7.88,  8.02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07B4586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13,East</w:t>
      </w:r>
      <w:proofErr w:type="gramEnd"/>
      <w:r w:rsidRPr="004B4257">
        <w:rPr>
          <w:rFonts w:eastAsia="Times New Roman" w:cstheme="minorHAnsi"/>
          <w:color w:val="000000"/>
        </w:rPr>
        <w:t xml:space="preserve"> Texas Baptist University,________________ 17  2  0,  0   3.8,   3.9,   7.67,  8.14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2CAF4D4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14,Arizona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 11  3  1,  0   1.7,   5.9,   7.62,  7.40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C34F7B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15,Grand</w:t>
      </w:r>
      <w:proofErr w:type="gramEnd"/>
      <w:r w:rsidRPr="004B4257">
        <w:rPr>
          <w:rFonts w:eastAsia="Times New Roman" w:cstheme="minorHAnsi"/>
          <w:color w:val="000000"/>
        </w:rPr>
        <w:t xml:space="preserve"> Canyon University,______________________  6  5  2,  0   0.6,   6.7,   7.34,  8.43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710B7B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16,Utah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University,________________________ 17  8  2,  0   1.4,   5.7,   7.14,  7.63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763FDA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17,Loyola</w:t>
      </w:r>
      <w:proofErr w:type="gramEnd"/>
      <w:r w:rsidRPr="004B4257">
        <w:rPr>
          <w:rFonts w:eastAsia="Times New Roman" w:cstheme="minorHAnsi"/>
          <w:color w:val="000000"/>
        </w:rPr>
        <w:t xml:space="preserve"> Marymount University,__________________ 10  5  1,  0   1.2,   4.9,   6.20,  5.24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3207EA2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18,Northern</w:t>
      </w:r>
      <w:proofErr w:type="gramEnd"/>
      <w:r w:rsidRPr="004B4257">
        <w:rPr>
          <w:rFonts w:eastAsia="Times New Roman" w:cstheme="minorHAnsi"/>
          <w:color w:val="000000"/>
        </w:rPr>
        <w:t xml:space="preserve"> Arizona University,__________________  4 12  0,  0  -1.1,   7.3,   6.14,  5.23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4ADDFB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19,Texas</w:t>
      </w:r>
      <w:proofErr w:type="gramEnd"/>
      <w:r w:rsidRPr="004B4257">
        <w:rPr>
          <w:rFonts w:eastAsia="Times New Roman" w:cstheme="minorHAnsi"/>
          <w:color w:val="000000"/>
        </w:rPr>
        <w:t xml:space="preserve"> A&amp;M University,_________________________ 11  4  0,  0   2.7,   3.2,   5.93,  6.96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D6D10C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20,Boise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  7 10  1,  0  -0.9,   6.7,   5.73,  7.70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C29884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21,University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Montana,________________________  6  6  1,  0   0.3,   4.9,   5.22,  5.27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105DA11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22,University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Northern Colorado,______________  6 11  0,  0  -0.5,   5.6,   5.06,  3.47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2F91FD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23,University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Colorado,_______________________  5 10  1,  0  -0.9,   5.9,   4.98,  3.89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A47F91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24,Eastern</w:t>
      </w:r>
      <w:proofErr w:type="gramEnd"/>
      <w:r w:rsidRPr="004B4257">
        <w:rPr>
          <w:rFonts w:eastAsia="Times New Roman" w:cstheme="minorHAnsi"/>
          <w:color w:val="000000"/>
        </w:rPr>
        <w:t xml:space="preserve"> Washington University,________________  8 10  0,  0  -0.2,   5.1,   4.93,  3.29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162C9E6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25,University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California-Berkeley,____________  8  2  0,  0   2.1,   2.3,   4.44,  4.52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8C4EF1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26,University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Texas,__________________________  8  7  1,  0   0.7,   3.0,   3.72,  2.61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614345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27,Colorado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  2 10  1,  0  -2.5,   6.0,   3.50,  4.79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1029E82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Wyoming,________________________  4 11  0,  0  -2.5,   5.9,   3.41,  3.70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32BB9FC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29,University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Washington,_____________________  9  7  0,  0   0.2,   3.2,   3.38,  2.90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2EE0C1B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30,California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University-Long Beach,_______  4  5  0,  0  -0.3,   3.7,   3.38,  3.13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1534E1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31,Western</w:t>
      </w:r>
      <w:proofErr w:type="gramEnd"/>
      <w:r w:rsidRPr="004B4257">
        <w:rPr>
          <w:rFonts w:eastAsia="Times New Roman" w:cstheme="minorHAnsi"/>
          <w:color w:val="000000"/>
        </w:rPr>
        <w:t xml:space="preserve"> Washington University,________________  5 11  0,  0  -1.7,   4.5,   2.75,  3.37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3E7798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32,Santa</w:t>
      </w:r>
      <w:proofErr w:type="gramEnd"/>
      <w:r w:rsidRPr="004B4257">
        <w:rPr>
          <w:rFonts w:eastAsia="Times New Roman" w:cstheme="minorHAnsi"/>
          <w:color w:val="000000"/>
        </w:rPr>
        <w:t xml:space="preserve"> Rosa Junior College,____________________  6  2  1,  0   1.1,   1.3,   2.38,  3.53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22D500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33,Texas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University,_______________________  2  3  1,  0  -1.3,   3.7,   2.38,  2.47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4F65358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34,University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California-San Diego,___________  2  6  0,  0  -3.0,   5.0,   1.99,  1.83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8C2589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35,Utah</w:t>
      </w:r>
      <w:proofErr w:type="gramEnd"/>
      <w:r w:rsidRPr="004B4257">
        <w:rPr>
          <w:rFonts w:eastAsia="Times New Roman" w:cstheme="minorHAnsi"/>
          <w:color w:val="000000"/>
        </w:rPr>
        <w:t xml:space="preserve"> Valley University,_______________________  3 13  0,  0  -3.6,   5.4,   1.83,  2.89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2CEC5E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36,San</w:t>
      </w:r>
      <w:proofErr w:type="gramEnd"/>
      <w:r w:rsidRPr="004B4257">
        <w:rPr>
          <w:rFonts w:eastAsia="Times New Roman" w:cstheme="minorHAnsi"/>
          <w:color w:val="000000"/>
        </w:rPr>
        <w:t xml:space="preserve"> Jose State University,____________________  2  8  1,  0  -1.6,   3.3,   1.63,  2.58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18ABF0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37,Southern</w:t>
      </w:r>
      <w:proofErr w:type="gramEnd"/>
      <w:r w:rsidRPr="004B4257">
        <w:rPr>
          <w:rFonts w:eastAsia="Times New Roman" w:cstheme="minorHAnsi"/>
          <w:color w:val="000000"/>
        </w:rPr>
        <w:t xml:space="preserve"> Methodist University,________________  2 13  0,  0  -2.7,   4.2,   1.48,  0.66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22CF4B6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38,University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Utah,___________________________  4 11  0,  0  -3.7,   5.0,   1.37,  0.54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058CA2C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39,Washington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University,__________________  1  8  0,  0  -2.4,   3.5,   1.03,  0.04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F4DAFD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40,University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Southern California,____________  4  9  0,  0  -3.3,   4.3,   1.03,  1.44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6260AFF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41,University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California-Santa Barbara,_______  2  3  0,  0   0.2,   0.8,   0.99,  0.99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324C5CBF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42,Stanford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  1  7  0,  0  -3.0,   3.0,  -0.02, -0.72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368ECB1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43,Gonzaga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2  5  0,  0  -2.3,   2.0,  -0.27, -0.19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1F1180E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44,Chapman</w:t>
      </w:r>
      <w:proofErr w:type="gramEnd"/>
      <w:r w:rsidRPr="004B4257">
        <w:rPr>
          <w:rFonts w:eastAsia="Times New Roman" w:cstheme="minorHAnsi"/>
          <w:color w:val="000000"/>
        </w:rPr>
        <w:t xml:space="preserve"> University,___________________________  3  3  2,  0  -0.5,  -0.3,  -0.82,  0.29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7D89FD9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lastRenderedPageBreak/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45,Texas</w:t>
      </w:r>
      <w:proofErr w:type="gramEnd"/>
      <w:r w:rsidRPr="004B4257">
        <w:rPr>
          <w:rFonts w:eastAsia="Times New Roman" w:cstheme="minorHAnsi"/>
          <w:color w:val="000000"/>
        </w:rPr>
        <w:t xml:space="preserve"> Christian University,___________________  1 13  0,  0  -6.2,   5.0,  -1.18, -0.37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31D1AEF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46,California</w:t>
      </w:r>
      <w:proofErr w:type="gramEnd"/>
      <w:r w:rsidRPr="004B4257">
        <w:rPr>
          <w:rFonts w:eastAsia="Times New Roman" w:cstheme="minorHAnsi"/>
          <w:color w:val="000000"/>
        </w:rPr>
        <w:t xml:space="preserve"> State University-Fullerton,________  1  7  1,  0  -3.3,   1.2,  -2.13, -3.26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54322D5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47,University</w:t>
      </w:r>
      <w:proofErr w:type="gramEnd"/>
      <w:r w:rsidRPr="004B4257">
        <w:rPr>
          <w:rFonts w:eastAsia="Times New Roman" w:cstheme="minorHAnsi"/>
          <w:color w:val="000000"/>
        </w:rPr>
        <w:t xml:space="preserve"> of Idaho,__________________________  0  5  0,  0  -5.0,   2.5,  -2.47, -2.47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24026D3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4B4257">
        <w:rPr>
          <w:rFonts w:eastAsia="Times New Roman" w:cstheme="minorHAnsi"/>
          <w:color w:val="000000"/>
        </w:rPr>
        <w:t xml:space="preserve"> </w:t>
      </w:r>
      <w:proofErr w:type="gramStart"/>
      <w:r w:rsidRPr="004B4257">
        <w:rPr>
          <w:rFonts w:eastAsia="Times New Roman" w:cstheme="minorHAnsi"/>
          <w:color w:val="000000"/>
        </w:rPr>
        <w:t>48,California</w:t>
      </w:r>
      <w:proofErr w:type="gramEnd"/>
      <w:r w:rsidRPr="004B4257">
        <w:rPr>
          <w:rFonts w:eastAsia="Times New Roman" w:cstheme="minorHAnsi"/>
          <w:color w:val="000000"/>
        </w:rPr>
        <w:t xml:space="preserve"> Lutheran University,_______________  1  9  0,  0  -4.9,  -1.0,  -5.89, -4.39 </w:t>
      </w:r>
      <w:r w:rsidRPr="004B4257">
        <w:rPr>
          <w:rFonts w:eastAsia="Times New Roman" w:cstheme="minorHAnsi"/>
          <w:color w:val="000000"/>
        </w:rPr>
        <w:tab/>
        <w:t>W</w:t>
      </w:r>
    </w:p>
    <w:p w14:paraId="0C24FEE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0253733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56776DD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EBD32F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7B59DDA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 xml:space="preserve">* </w:t>
      </w:r>
      <w:proofErr w:type="gramStart"/>
      <w:r w:rsidRPr="004B4257">
        <w:rPr>
          <w:rFonts w:eastAsia="Times New Roman" w:cstheme="minorHAnsi"/>
          <w:b/>
          <w:bCs/>
          <w:color w:val="000000"/>
        </w:rPr>
        <w:t>in</w:t>
      </w:r>
      <w:proofErr w:type="gramEnd"/>
      <w:r w:rsidRPr="004B4257">
        <w:rPr>
          <w:rFonts w:eastAsia="Times New Roman" w:cstheme="minorHAnsi"/>
          <w:b/>
          <w:bCs/>
          <w:color w:val="000000"/>
        </w:rPr>
        <w:t xml:space="preserve"> place of rank indicates team whose rank is based on fewer than 3 scores.</w:t>
      </w:r>
    </w:p>
    <w:p w14:paraId="4198AC3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19140A3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The program starts all teams with an equal arbitrary value and then</w:t>
      </w:r>
    </w:p>
    <w:p w14:paraId="30D864A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adjusts them all recursively based on game scores until the lowest cumulative</w:t>
      </w:r>
    </w:p>
    <w:p w14:paraId="78993200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error between expected goal differentials and actual goal differentials is</w:t>
      </w:r>
    </w:p>
    <w:p w14:paraId="28202F13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reached (convergence).   One effect often noticed is that a team's rating can</w:t>
      </w:r>
    </w:p>
    <w:p w14:paraId="75BAB62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change slightly without playing due to previous opponents playing which affects</w:t>
      </w:r>
    </w:p>
    <w:p w14:paraId="16EAF699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their rating and their opponent's rating, etc.</w:t>
      </w:r>
    </w:p>
    <w:p w14:paraId="4F030BF2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42EE1DE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The Total column is in goal units and the difference in this value between</w:t>
      </w:r>
    </w:p>
    <w:p w14:paraId="43FD07D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 xml:space="preserve">any two teams </w:t>
      </w:r>
      <w:proofErr w:type="gramStart"/>
      <w:r w:rsidRPr="004B4257">
        <w:rPr>
          <w:rFonts w:eastAsia="Times New Roman" w:cstheme="minorHAnsi"/>
          <w:b/>
          <w:bCs/>
          <w:color w:val="000000"/>
        </w:rPr>
        <w:t>is</w:t>
      </w:r>
      <w:proofErr w:type="gramEnd"/>
      <w:r w:rsidRPr="004B4257">
        <w:rPr>
          <w:rFonts w:eastAsia="Times New Roman" w:cstheme="minorHAnsi"/>
          <w:b/>
          <w:bCs/>
          <w:color w:val="000000"/>
        </w:rPr>
        <w:t xml:space="preserve"> the predicted goal differential for a game played at a</w:t>
      </w:r>
    </w:p>
    <w:p w14:paraId="5D22D1C4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neutral site between those two teams.</w:t>
      </w:r>
    </w:p>
    <w:p w14:paraId="1BD6466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06580DCE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It should be noted that these rankings are an average performance value</w:t>
      </w:r>
    </w:p>
    <w:p w14:paraId="7B163B46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for each team for the entire season, all games are equally weighted, so a team's</w:t>
      </w:r>
    </w:p>
    <w:p w14:paraId="1EECE96A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 xml:space="preserve">latest game may make up only 1/40th of a </w:t>
      </w:r>
      <w:proofErr w:type="spellStart"/>
      <w:proofErr w:type="gramStart"/>
      <w:r w:rsidRPr="004B4257">
        <w:rPr>
          <w:rFonts w:eastAsia="Times New Roman" w:cstheme="minorHAnsi"/>
          <w:b/>
          <w:bCs/>
          <w:color w:val="000000"/>
        </w:rPr>
        <w:t>teams</w:t>
      </w:r>
      <w:proofErr w:type="spellEnd"/>
      <w:proofErr w:type="gramEnd"/>
      <w:r w:rsidRPr="004B4257">
        <w:rPr>
          <w:rFonts w:eastAsia="Times New Roman" w:cstheme="minorHAnsi"/>
          <w:b/>
          <w:bCs/>
          <w:color w:val="000000"/>
        </w:rPr>
        <w:t xml:space="preserve"> rating at the end of the season.</w:t>
      </w:r>
    </w:p>
    <w:p w14:paraId="01C33A17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99828C5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>Games that go to shootouts for decision are considered ties for ratings purposes.</w:t>
      </w:r>
    </w:p>
    <w:p w14:paraId="1D60F20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2B329718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B4257">
        <w:rPr>
          <w:rFonts w:eastAsia="Times New Roman" w:cstheme="minorHAnsi"/>
          <w:b/>
          <w:bCs/>
          <w:color w:val="000000"/>
        </w:rPr>
        <w:t xml:space="preserve">  The more games that go into a team's ranking, the more accurate their ranking will be.</w:t>
      </w:r>
    </w:p>
    <w:p w14:paraId="4EDB3A4D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4B5879DC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1C47B741" w14:textId="77777777" w:rsidR="00DE3620" w:rsidRPr="004B4257" w:rsidRDefault="00DE3620" w:rsidP="00DE3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6CB9DA63" w14:textId="77777777" w:rsidR="00B0204F" w:rsidRPr="004B4257" w:rsidRDefault="00B0204F">
      <w:pPr>
        <w:rPr>
          <w:rFonts w:cstheme="minorHAnsi"/>
        </w:rPr>
      </w:pPr>
    </w:p>
    <w:sectPr w:rsidR="00B0204F" w:rsidRPr="004B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20"/>
    <w:rsid w:val="004B4257"/>
    <w:rsid w:val="00B0204F"/>
    <w:rsid w:val="00D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1AAF"/>
  <w15:chartTrackingRefBased/>
  <w15:docId w15:val="{7E51FC82-81C2-4283-9C6C-DC6FFAC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62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2969</Words>
  <Characters>16927</Characters>
  <Application>Microsoft Office Word</Application>
  <DocSecurity>0</DocSecurity>
  <Lines>141</Lines>
  <Paragraphs>39</Paragraphs>
  <ScaleCrop>false</ScaleCrop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2021-12-22T06:21:00Z</dcterms:created>
  <dcterms:modified xsi:type="dcterms:W3CDTF">2021-12-22T18:55:00Z</dcterms:modified>
</cp:coreProperties>
</file>